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3E" w:rsidRPr="00D10A00" w:rsidRDefault="0093043E" w:rsidP="00D10A00">
      <w:pPr>
        <w:pStyle w:val="Heading1"/>
      </w:pPr>
      <w:bookmarkStart w:id="0" w:name="_GoBack"/>
      <w:bookmarkEnd w:id="0"/>
      <w:r w:rsidRPr="00D10A00">
        <w:t>Activity 10.2</w:t>
      </w:r>
      <w:r w:rsidR="00200080">
        <w:t>:</w:t>
      </w:r>
      <w:r w:rsidRPr="00D10A00">
        <w:t xml:space="preserve"> Measures of Central Tendency and Measures of Variation</w:t>
      </w:r>
    </w:p>
    <w:p w:rsidR="00CD77FE" w:rsidRDefault="00CD77FE"/>
    <w:p w:rsidR="0093043E" w:rsidRPr="00D10A00" w:rsidRDefault="00CD77FE">
      <w:r w:rsidRPr="00CD77FE">
        <w:t>For problems 1 and 2, determine whether the following statements are true or false.  If it is false, rewrite the statement so that it is true.</w:t>
      </w:r>
    </w:p>
    <w:p w:rsidR="0093043E" w:rsidRPr="00D10A00" w:rsidRDefault="0093043E" w:rsidP="0093043E">
      <w:pPr>
        <w:pStyle w:val="ListParagraph"/>
        <w:numPr>
          <w:ilvl w:val="0"/>
          <w:numId w:val="1"/>
        </w:numPr>
      </w:pPr>
      <w:r w:rsidRPr="00D10A00">
        <w:t>The median is the measure of central tendency most likely to be affected by an outlier.</w:t>
      </w:r>
    </w:p>
    <w:p w:rsidR="00432918" w:rsidRPr="00D10A00" w:rsidRDefault="00432918" w:rsidP="00432918">
      <w:pPr>
        <w:pStyle w:val="ListParagraph"/>
      </w:pPr>
    </w:p>
    <w:p w:rsidR="0097058E" w:rsidRDefault="00803306" w:rsidP="00803306">
      <w:pPr>
        <w:pStyle w:val="ListParagraph"/>
        <w:numPr>
          <w:ilvl w:val="0"/>
          <w:numId w:val="1"/>
        </w:numPr>
      </w:pPr>
      <w:r w:rsidRPr="00D10A00">
        <w:t>Every data set must have a mode.</w:t>
      </w:r>
    </w:p>
    <w:p w:rsidR="00803306" w:rsidRPr="00D10A00" w:rsidRDefault="00803306" w:rsidP="0097058E">
      <w:r w:rsidRPr="00D10A00">
        <w:t>For the data set below</w:t>
      </w:r>
      <w:r w:rsidR="00CD77FE">
        <w:t xml:space="preserve"> </w:t>
      </w:r>
      <w:r w:rsidR="00CD77FE" w:rsidRPr="00CD77FE">
        <w:t>in problems 3 and 4:</w:t>
      </w:r>
    </w:p>
    <w:p w:rsidR="00803306" w:rsidRPr="00D10A00" w:rsidRDefault="00200080" w:rsidP="00803306">
      <w:pPr>
        <w:pStyle w:val="ListParagraph"/>
        <w:numPr>
          <w:ilvl w:val="0"/>
          <w:numId w:val="4"/>
        </w:numPr>
      </w:pPr>
      <w:r>
        <w:t>F</w:t>
      </w:r>
      <w:r w:rsidR="00803306" w:rsidRPr="00D10A00">
        <w:t>ind the mean, median, and mode of the set if possible. If not possible, explain why that measure of central tendency cannot be found.</w:t>
      </w:r>
    </w:p>
    <w:p w:rsidR="00803306" w:rsidRPr="00D10A00" w:rsidRDefault="00803306" w:rsidP="00803306">
      <w:pPr>
        <w:pStyle w:val="ListParagraph"/>
        <w:numPr>
          <w:ilvl w:val="0"/>
          <w:numId w:val="4"/>
        </w:numPr>
      </w:pPr>
      <w:r w:rsidRPr="00D10A00">
        <w:t>Determine which measure of central tendency best represents the data. Explain your reasoning.</w:t>
      </w:r>
    </w:p>
    <w:p w:rsidR="00432918" w:rsidRPr="00D10A00" w:rsidRDefault="00432918" w:rsidP="00432918">
      <w:pPr>
        <w:pStyle w:val="ListParagraph"/>
        <w:ind w:left="1080"/>
      </w:pPr>
    </w:p>
    <w:p w:rsidR="00803306" w:rsidRPr="00D10A00" w:rsidRDefault="00803306" w:rsidP="00803306">
      <w:pPr>
        <w:pStyle w:val="ListParagraph"/>
        <w:numPr>
          <w:ilvl w:val="0"/>
          <w:numId w:val="1"/>
        </w:numPr>
      </w:pPr>
      <w:r w:rsidRPr="00D10A00">
        <w:t>The maximum number of seats in a sample of 13 SUVs:</w:t>
      </w:r>
    </w:p>
    <w:p w:rsidR="00803306" w:rsidRPr="00D10A00" w:rsidRDefault="00803306" w:rsidP="00803306">
      <w:pPr>
        <w:pStyle w:val="ListParagraph"/>
      </w:pPr>
      <w:r w:rsidRPr="00D10A00">
        <w:t>6   6   9   9   6   5   5   5   7   5   5   5   8</w:t>
      </w:r>
    </w:p>
    <w:p w:rsidR="00432918" w:rsidRPr="00D10A00" w:rsidRDefault="00432918" w:rsidP="00803306">
      <w:pPr>
        <w:pStyle w:val="ListParagraph"/>
      </w:pPr>
    </w:p>
    <w:p w:rsidR="00803306" w:rsidRPr="00D10A00" w:rsidRDefault="00803306" w:rsidP="00803306">
      <w:pPr>
        <w:pStyle w:val="ListParagraph"/>
        <w:numPr>
          <w:ilvl w:val="0"/>
          <w:numId w:val="1"/>
        </w:numPr>
      </w:pPr>
      <w:r w:rsidRPr="00D10A00">
        <w:t>The education cost per student (in thousands of dollars) from a sample of 10 liberal arts colleges.</w:t>
      </w:r>
    </w:p>
    <w:p w:rsidR="00803306" w:rsidRPr="00D10A00" w:rsidRDefault="00803306" w:rsidP="00803306">
      <w:pPr>
        <w:pStyle w:val="ListParagraph"/>
      </w:pPr>
      <w:r w:rsidRPr="00D10A00">
        <w:t>22   26   19   20   20   18   21   17   19   14</w:t>
      </w:r>
    </w:p>
    <w:p w:rsidR="00CA2B0A" w:rsidRPr="00D10A00" w:rsidRDefault="00CA2B0A" w:rsidP="00803306">
      <w:pPr>
        <w:pStyle w:val="ListParagraph"/>
      </w:pPr>
    </w:p>
    <w:p w:rsidR="00432918" w:rsidRPr="00D10A00" w:rsidRDefault="00432918" w:rsidP="00432918">
      <w:pPr>
        <w:pStyle w:val="ListParagraph"/>
        <w:numPr>
          <w:ilvl w:val="0"/>
          <w:numId w:val="1"/>
        </w:numPr>
      </w:pPr>
      <w:r w:rsidRPr="00D10A00">
        <w:t>Explain how to find all the deviations in a data set.  What is the sum of all the deviations?</w:t>
      </w:r>
    </w:p>
    <w:p w:rsidR="00CA2B0A" w:rsidRPr="00D10A00" w:rsidRDefault="00200080" w:rsidP="00200080">
      <w:r>
        <w:t xml:space="preserve">Find the range, </w:t>
      </w:r>
      <w:r w:rsidR="00CA2B0A" w:rsidRPr="00D10A00">
        <w:t>mean, and standard deviation for the given data sets. Write an interpretation for the data.</w:t>
      </w:r>
    </w:p>
    <w:p w:rsidR="00CA2B0A" w:rsidRPr="00D10A00" w:rsidRDefault="00CA2B0A" w:rsidP="005B008B">
      <w:pPr>
        <w:pStyle w:val="ListParagraph"/>
        <w:numPr>
          <w:ilvl w:val="0"/>
          <w:numId w:val="1"/>
        </w:numPr>
        <w:spacing w:line="240" w:lineRule="auto"/>
      </w:pPr>
      <w:r w:rsidRPr="00D10A00">
        <w:t>Sample annual salaries (in thousands of dollars) for municipal employees in Dallas:</w:t>
      </w:r>
    </w:p>
    <w:p w:rsidR="00D10A00" w:rsidRDefault="00CA2B0A" w:rsidP="00D10A00">
      <w:pPr>
        <w:pStyle w:val="ListParagraph"/>
        <w:spacing w:line="240" w:lineRule="auto"/>
      </w:pPr>
      <w:r w:rsidRPr="00D10A00">
        <w:t>34.9   25.7   17.3   16.8   26.8   24.7   29.4   32.7   25.5</w:t>
      </w:r>
    </w:p>
    <w:p w:rsidR="00D10A00" w:rsidRDefault="00D10A00" w:rsidP="00D10A00">
      <w:pPr>
        <w:pStyle w:val="ListParagraph"/>
        <w:spacing w:line="240" w:lineRule="auto"/>
      </w:pPr>
    </w:p>
    <w:p w:rsidR="00D10A00" w:rsidRDefault="00CA2B0A" w:rsidP="00D10A00">
      <w:pPr>
        <w:pStyle w:val="ListParagraph"/>
        <w:numPr>
          <w:ilvl w:val="0"/>
          <w:numId w:val="1"/>
        </w:numPr>
        <w:spacing w:line="240" w:lineRule="auto"/>
      </w:pPr>
      <w:r w:rsidRPr="00D10A00">
        <w:t>Sample annual salaries (in thousands of dollars) for municipal employees in Houston.</w:t>
      </w:r>
      <w:r w:rsidR="00D10A00">
        <w:br/>
      </w:r>
      <w:r w:rsidRPr="00D10A00">
        <w:t xml:space="preserve"> 25.6   23.2   26.7   27.7   25.4   26.4   18.3   26.1   31.3</w:t>
      </w:r>
      <w:r w:rsidR="00D10A00">
        <w:br/>
      </w:r>
    </w:p>
    <w:p w:rsidR="005B008B" w:rsidRPr="00D10A00" w:rsidRDefault="005B008B" w:rsidP="005B008B">
      <w:pPr>
        <w:pStyle w:val="ListParagraph"/>
        <w:numPr>
          <w:ilvl w:val="0"/>
          <w:numId w:val="1"/>
        </w:numPr>
        <w:spacing w:line="240" w:lineRule="auto"/>
      </w:pPr>
      <w:r w:rsidRPr="00D10A00">
        <w:t xml:space="preserve">Compare the results you found for Dallas and Houston (problems 7 and 8) and write a            statement interpreting the results.      </w:t>
      </w:r>
    </w:p>
    <w:p w:rsidR="00D10A00" w:rsidRDefault="00CA2B0A" w:rsidP="00803306">
      <w:r w:rsidRPr="00D10A00">
        <w:t xml:space="preserve">      </w:t>
      </w:r>
    </w:p>
    <w:sectPr w:rsidR="00D10A00" w:rsidSect="003510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CE" w:rsidRDefault="001B1CCE" w:rsidP="00D10A00">
      <w:pPr>
        <w:spacing w:after="0" w:line="240" w:lineRule="auto"/>
      </w:pPr>
      <w:r>
        <w:separator/>
      </w:r>
    </w:p>
  </w:endnote>
  <w:endnote w:type="continuationSeparator" w:id="0">
    <w:p w:rsidR="001B1CCE" w:rsidRDefault="001B1CCE" w:rsidP="00D1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00" w:rsidRDefault="00D10A0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fldSimple w:instr=" FILENAME   \* MERGEFORMAT ">
      <w:r w:rsidR="00DA13EB">
        <w:rPr>
          <w:noProof/>
        </w:rPr>
        <w:t>10_2ac.rtf</w:t>
      </w:r>
    </w:fldSimple>
    <w: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50BD" w:rsidRPr="00A050BD">
      <w:rPr>
        <w:rFonts w:asciiTheme="majorHAnsi" w:hAnsiTheme="majorHAnsi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CE" w:rsidRDefault="001B1CCE" w:rsidP="00D10A00">
      <w:pPr>
        <w:spacing w:after="0" w:line="240" w:lineRule="auto"/>
      </w:pPr>
      <w:r>
        <w:separator/>
      </w:r>
    </w:p>
  </w:footnote>
  <w:footnote w:type="continuationSeparator" w:id="0">
    <w:p w:rsidR="001B1CCE" w:rsidRDefault="001B1CCE" w:rsidP="00D10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673AD"/>
    <w:multiLevelType w:val="hybridMultilevel"/>
    <w:tmpl w:val="FBBA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872E75"/>
    <w:multiLevelType w:val="hybridMultilevel"/>
    <w:tmpl w:val="8810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553D1E"/>
    <w:multiLevelType w:val="hybridMultilevel"/>
    <w:tmpl w:val="E6700D7E"/>
    <w:lvl w:ilvl="0" w:tplc="9C641C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B5D7EEC"/>
    <w:multiLevelType w:val="hybridMultilevel"/>
    <w:tmpl w:val="3AA082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3E"/>
    <w:rsid w:val="001B1CCE"/>
    <w:rsid w:val="00200080"/>
    <w:rsid w:val="00351024"/>
    <w:rsid w:val="00432918"/>
    <w:rsid w:val="0052005D"/>
    <w:rsid w:val="005B008B"/>
    <w:rsid w:val="00803306"/>
    <w:rsid w:val="0093043E"/>
    <w:rsid w:val="0097058E"/>
    <w:rsid w:val="00A050BD"/>
    <w:rsid w:val="00BB75B7"/>
    <w:rsid w:val="00CA2B0A"/>
    <w:rsid w:val="00CD77FE"/>
    <w:rsid w:val="00CE555E"/>
    <w:rsid w:val="00D10A00"/>
    <w:rsid w:val="00D42DFE"/>
    <w:rsid w:val="00D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157FD48-C6E4-4DF1-B72B-96A2BA2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024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A0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10A0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3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0A0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1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A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2020-03-18T17:41:00Z</dcterms:created>
  <dcterms:modified xsi:type="dcterms:W3CDTF">2020-03-18T17:41:00Z</dcterms:modified>
</cp:coreProperties>
</file>